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99C36D" w14:textId="34590D77" w:rsidR="00491B24" w:rsidRDefault="00491B24" w:rsidP="00491B24">
      <w:pPr>
        <w:ind w:left="-426" w:right="-292"/>
        <w:jc w:val="center"/>
        <w:rPr>
          <w:b/>
        </w:rPr>
      </w:pPr>
      <w:r w:rsidRPr="00491B24">
        <w:rPr>
          <w:b/>
        </w:rPr>
        <w:t xml:space="preserve">Concours d’éloquence </w:t>
      </w:r>
      <w:r w:rsidR="00F93AA8">
        <w:rPr>
          <w:b/>
        </w:rPr>
        <w:t>2016</w:t>
      </w:r>
    </w:p>
    <w:p w14:paraId="5A472338" w14:textId="77777777" w:rsidR="00F93AA8" w:rsidRPr="00491B24" w:rsidRDefault="00F93AA8" w:rsidP="00491B24">
      <w:pPr>
        <w:ind w:left="-426" w:right="-292"/>
        <w:jc w:val="center"/>
        <w:rPr>
          <w:b/>
        </w:rPr>
      </w:pPr>
    </w:p>
    <w:p w14:paraId="4DEB0A7B" w14:textId="77777777" w:rsidR="00E85C43" w:rsidRPr="00A1393E" w:rsidRDefault="00845884" w:rsidP="00491B24">
      <w:pPr>
        <w:ind w:left="-426" w:right="-292"/>
        <w:jc w:val="both"/>
      </w:pPr>
      <w:r w:rsidRPr="00A1393E">
        <w:t>Nora, 13 ans, est une fille qui se différencie des autre</w:t>
      </w:r>
      <w:r w:rsidR="00F71B26" w:rsidRPr="00A1393E">
        <w:t>s, Pas seulement parce qu’elle a</w:t>
      </w:r>
      <w:r w:rsidRPr="00A1393E">
        <w:t xml:space="preserve"> du mal à rester avec d’autres filles, ni parce qu’elle ne porte que des chemises rouges et </w:t>
      </w:r>
      <w:r w:rsidR="006B612A" w:rsidRPr="00A1393E">
        <w:t xml:space="preserve">des </w:t>
      </w:r>
      <w:r w:rsidRPr="00A1393E">
        <w:t>jean</w:t>
      </w:r>
      <w:r w:rsidR="006B612A" w:rsidRPr="00A1393E">
        <w:t>s</w:t>
      </w:r>
      <w:r w:rsidR="007170E7" w:rsidRPr="00A1393E">
        <w:t xml:space="preserve"> tout troué </w:t>
      </w:r>
      <w:r w:rsidRPr="00A1393E">
        <w:t>depuis</w:t>
      </w:r>
      <w:r w:rsidR="007170E7" w:rsidRPr="00A1393E">
        <w:t xml:space="preserve"> qu’elle est</w:t>
      </w:r>
      <w:r w:rsidRPr="00A1393E">
        <w:t xml:space="preserve"> </w:t>
      </w:r>
      <w:r w:rsidR="006B612A" w:rsidRPr="00A1393E">
        <w:t>toute petite</w:t>
      </w:r>
      <w:r w:rsidR="00155146" w:rsidRPr="00A1393E">
        <w:t>. Ou encore qu’elle a une</w:t>
      </w:r>
      <w:r w:rsidRPr="00A1393E">
        <w:t xml:space="preserve"> tresse longue qui lui frotte le bas du dos à longueur de journée mais plutôt </w:t>
      </w:r>
      <w:r w:rsidR="00155146" w:rsidRPr="00A1393E">
        <w:t>parce que Nora ne peut plus s</w:t>
      </w:r>
      <w:r w:rsidRPr="00A1393E">
        <w:t xml:space="preserve">e passer des jeux </w:t>
      </w:r>
      <w:r w:rsidR="00155146" w:rsidRPr="00A1393E">
        <w:t>vidéo</w:t>
      </w:r>
      <w:r w:rsidRPr="00A1393E">
        <w:t xml:space="preserve"> qui sont devenus omniprésents dans sa vie.</w:t>
      </w:r>
      <w:r w:rsidR="00155146" w:rsidRPr="00A1393E">
        <w:t xml:space="preserve"> </w:t>
      </w:r>
      <w:r w:rsidR="00E85C43" w:rsidRPr="00A1393E">
        <w:t xml:space="preserve">Il y a quelques semaines elle </w:t>
      </w:r>
      <w:r w:rsidR="00604C25" w:rsidRPr="00A1393E">
        <w:t>m</w:t>
      </w:r>
      <w:r w:rsidR="00E85C43" w:rsidRPr="00A1393E">
        <w:t>‘a raconté une histoire qui venait de lui arriver</w:t>
      </w:r>
      <w:r w:rsidR="00BF0DA2" w:rsidRPr="00A1393E">
        <w:t xml:space="preserve"> et avant </w:t>
      </w:r>
      <w:r w:rsidR="00C32D75" w:rsidRPr="00A1393E">
        <w:t xml:space="preserve">que je </w:t>
      </w:r>
      <w:r w:rsidR="00BF0DA2" w:rsidRPr="00A1393E">
        <w:t xml:space="preserve">commence je tiens à vous dire qu’elle m’a juré qu’elle n’a jamais </w:t>
      </w:r>
      <w:r w:rsidR="006B612A" w:rsidRPr="00A1393E">
        <w:t>pris de</w:t>
      </w:r>
      <w:r w:rsidR="00BF0DA2" w:rsidRPr="00A1393E">
        <w:t xml:space="preserve"> drogues de sa vie</w:t>
      </w:r>
      <w:r w:rsidR="00E85C43" w:rsidRPr="00A1393E">
        <w:t>.</w:t>
      </w:r>
    </w:p>
    <w:p w14:paraId="4CFE0160" w14:textId="77777777" w:rsidR="00155146" w:rsidRPr="00A1393E" w:rsidRDefault="00155146" w:rsidP="00491B24">
      <w:pPr>
        <w:ind w:left="-426" w:right="-292"/>
        <w:jc w:val="both"/>
      </w:pPr>
    </w:p>
    <w:p w14:paraId="4787A0E8" w14:textId="39B582B6" w:rsidR="006B612A" w:rsidRPr="00A1393E" w:rsidRDefault="00155146" w:rsidP="00491B24">
      <w:pPr>
        <w:ind w:left="-426" w:right="-292"/>
        <w:jc w:val="both"/>
      </w:pPr>
      <w:r w:rsidRPr="00A1393E">
        <w:t>Ce jour là</w:t>
      </w:r>
      <w:r w:rsidR="007170E7" w:rsidRPr="00A1393E">
        <w:t>,</w:t>
      </w:r>
      <w:r w:rsidRPr="00A1393E">
        <w:t xml:space="preserve"> Nora est assise dans son canapé dev</w:t>
      </w:r>
      <w:r w:rsidR="005C2E2F" w:rsidRPr="00A1393E">
        <w:t>ant l’écran de télé à jouer à Lara Croft</w:t>
      </w:r>
      <w:r w:rsidRPr="00A1393E">
        <w:t xml:space="preserve">. Elle est tellement </w:t>
      </w:r>
      <w:r w:rsidR="00A3687D" w:rsidRPr="00A1393E">
        <w:t>captivée</w:t>
      </w:r>
      <w:r w:rsidRPr="00A1393E">
        <w:t xml:space="preserve"> par son jeu qu’elle en oublie les </w:t>
      </w:r>
      <w:r w:rsidR="00A3687D" w:rsidRPr="00A1393E">
        <w:t>demandes de sa mère. Elle est tellement captivée qu’elle ne se rend même pas comp</w:t>
      </w:r>
      <w:r w:rsidR="006B612A" w:rsidRPr="00A1393E">
        <w:t>te du voyage qu’elle réalise. Et</w:t>
      </w:r>
      <w:r w:rsidR="00A3687D" w:rsidRPr="00A1393E">
        <w:t xml:space="preserve"> c’est seulement au moment ou son jeu se sauvegarde qu’elle </w:t>
      </w:r>
      <w:r w:rsidR="00526C83" w:rsidRPr="00A1393E">
        <w:t xml:space="preserve">prend le temps de regarder </w:t>
      </w:r>
      <w:r w:rsidR="00A3687D" w:rsidRPr="00A1393E">
        <w:t>autour d’elle. Et c’est alors qu’elle ne comprend plus</w:t>
      </w:r>
      <w:r w:rsidR="000D1451" w:rsidRPr="00A1393E">
        <w:t>, elle se rend compte q</w:t>
      </w:r>
      <w:r w:rsidR="007170E7" w:rsidRPr="00A1393E">
        <w:t>u’elle a de l’eau jusqu’aux mollets</w:t>
      </w:r>
      <w:r w:rsidR="000D1451" w:rsidRPr="00A1393E">
        <w:t>, puis, elle aperçoit d</w:t>
      </w:r>
      <w:r w:rsidR="007170E7" w:rsidRPr="00A1393E">
        <w:t>es fuites d’eau dans chaque mur</w:t>
      </w:r>
      <w:r w:rsidR="000D1451" w:rsidRPr="00A1393E">
        <w:t xml:space="preserve"> de la maison, comme des trous dans une coque de bateau</w:t>
      </w:r>
      <w:r w:rsidR="00A3687D" w:rsidRPr="00A1393E">
        <w:t>. Son jeu reprend, la sauvegarde est finie</w:t>
      </w:r>
      <w:r w:rsidR="00526C83" w:rsidRPr="00A1393E">
        <w:t>,</w:t>
      </w:r>
      <w:r w:rsidR="00A3687D" w:rsidRPr="00A1393E">
        <w:t xml:space="preserve"> et pourtant elle s’en m</w:t>
      </w:r>
      <w:r w:rsidR="00526C83" w:rsidRPr="00A1393E">
        <w:t xml:space="preserve">oque, </w:t>
      </w:r>
      <w:r w:rsidR="00A3687D" w:rsidRPr="00A1393E">
        <w:t xml:space="preserve">elle est </w:t>
      </w:r>
      <w:r w:rsidR="00F71B26" w:rsidRPr="00A1393E">
        <w:t xml:space="preserve">focalisée, hypnotisée. </w:t>
      </w:r>
      <w:r w:rsidR="00526C83" w:rsidRPr="00A1393E">
        <w:t>Elle n’a plus qu’une idée en tête. Elle accoure voir sa mère, l’interpelle et tout en portant un regard vide sur elle,</w:t>
      </w:r>
      <w:r w:rsidR="00EF7C7B" w:rsidRPr="00A1393E">
        <w:t xml:space="preserve"> elle lui dis</w:t>
      </w:r>
      <w:r w:rsidR="007F47A2" w:rsidRPr="00A1393E">
        <w:t xml:space="preserve"> avec hésitation</w:t>
      </w:r>
      <w:r w:rsidR="00EF7C7B" w:rsidRPr="00A1393E">
        <w:t> : « Maman, Je</w:t>
      </w:r>
      <w:r w:rsidR="007F47A2" w:rsidRPr="00A1393E">
        <w:t xml:space="preserve"> crois que… j‘crois que je</w:t>
      </w:r>
      <w:r w:rsidR="00EF7C7B" w:rsidRPr="00A1393E">
        <w:t xml:space="preserve"> veux</w:t>
      </w:r>
      <w:r w:rsidR="00526C83" w:rsidRPr="00A1393E">
        <w:t xml:space="preserve"> rétablir l’ordre !</w:t>
      </w:r>
      <w:r w:rsidR="007F47A2" w:rsidRPr="00A1393E">
        <w:t xml:space="preserve"> Ouais… ouais voilà c’est ça ! J‘veux rétablir l’ordre !</w:t>
      </w:r>
      <w:r w:rsidR="00EF7C7B" w:rsidRPr="00A1393E">
        <w:t xml:space="preserve"> Tu </w:t>
      </w:r>
      <w:r w:rsidR="007F47A2" w:rsidRPr="00A1393E">
        <w:t xml:space="preserve">crois que j’en suis </w:t>
      </w:r>
      <w:r w:rsidR="00EF7C7B" w:rsidRPr="00A1393E">
        <w:t>capable ?</w:t>
      </w:r>
      <w:r w:rsidR="00526C83" w:rsidRPr="00A1393E">
        <w:t xml:space="preserve"> ». </w:t>
      </w:r>
      <w:r w:rsidR="007F47A2" w:rsidRPr="00A1393E">
        <w:t xml:space="preserve"> Sa mère qui ne comprend </w:t>
      </w:r>
      <w:r w:rsidR="00A64F5D" w:rsidRPr="00A1393E">
        <w:t>pas</w:t>
      </w:r>
      <w:r w:rsidR="00A1393E">
        <w:t xml:space="preserve"> </w:t>
      </w:r>
      <w:r w:rsidR="00A64F5D" w:rsidRPr="00A1393E">
        <w:t xml:space="preserve">et qui est tellement </w:t>
      </w:r>
      <w:r w:rsidR="00A1393E">
        <w:t xml:space="preserve">obnubilée </w:t>
      </w:r>
      <w:r w:rsidR="00A64F5D" w:rsidRPr="00A1393E">
        <w:t>par les fuites</w:t>
      </w:r>
      <w:r w:rsidR="007F47A2" w:rsidRPr="00A1393E">
        <w:t xml:space="preserve"> répond sans grand intérêt « Bah</w:t>
      </w:r>
      <w:r w:rsidR="004364CD">
        <w:t>,</w:t>
      </w:r>
      <w:r w:rsidR="007F47A2" w:rsidRPr="00A1393E">
        <w:t xml:space="preserve"> écoute</w:t>
      </w:r>
      <w:r w:rsidR="004364CD">
        <w:t>,</w:t>
      </w:r>
      <w:r w:rsidR="007F47A2" w:rsidRPr="00A1393E">
        <w:t xml:space="preserve"> si tu trouve</w:t>
      </w:r>
      <w:r w:rsidR="004364CD">
        <w:t>s</w:t>
      </w:r>
      <w:r w:rsidR="007F47A2" w:rsidRPr="00A1393E">
        <w:t xml:space="preserve"> que ça en vaut la peine ! ». </w:t>
      </w:r>
    </w:p>
    <w:p w14:paraId="3934C6BD" w14:textId="77777777" w:rsidR="006B612A" w:rsidRPr="00A1393E" w:rsidRDefault="006B612A" w:rsidP="00491B24">
      <w:pPr>
        <w:ind w:left="-426" w:right="-292"/>
        <w:jc w:val="both"/>
      </w:pPr>
    </w:p>
    <w:p w14:paraId="38B90E10" w14:textId="77777777" w:rsidR="00A64F5D" w:rsidRPr="00A1393E" w:rsidRDefault="00A64F5D" w:rsidP="00491B24">
      <w:pPr>
        <w:ind w:left="-426" w:right="-292"/>
        <w:jc w:val="both"/>
      </w:pPr>
    </w:p>
    <w:p w14:paraId="2E5D47A4" w14:textId="7354E18A" w:rsidR="007170E7" w:rsidRPr="00A1393E" w:rsidRDefault="007F47A2" w:rsidP="00491B24">
      <w:pPr>
        <w:ind w:left="-426" w:right="-292"/>
        <w:jc w:val="both"/>
      </w:pPr>
      <w:r w:rsidRPr="00A1393E">
        <w:t>Nora e</w:t>
      </w:r>
      <w:r w:rsidR="00E85C43" w:rsidRPr="00A1393E">
        <w:t xml:space="preserve">ntend alors le bruit d’un train, ce bruit </w:t>
      </w:r>
      <w:r w:rsidR="00A1393E">
        <w:t xml:space="preserve">épouvantable </w:t>
      </w:r>
      <w:r w:rsidR="00E85C43" w:rsidRPr="00A1393E">
        <w:t xml:space="preserve">qui vient faire trembler </w:t>
      </w:r>
      <w:r w:rsidR="00A1393E">
        <w:t>chaque meuble</w:t>
      </w:r>
      <w:r w:rsidR="00E85C43" w:rsidRPr="00A1393E">
        <w:t xml:space="preserve"> de sa maison. Elle </w:t>
      </w:r>
      <w:r w:rsidR="007C26C7" w:rsidRPr="00A1393E">
        <w:t>court</w:t>
      </w:r>
      <w:r w:rsidR="00E85C43" w:rsidRPr="00A1393E">
        <w:t xml:space="preserve"> voir ce qui se passe dehors et la terre n’est alors plus qu’océan la maison du voisin</w:t>
      </w:r>
      <w:r w:rsidR="007C26C7" w:rsidRPr="00A1393E">
        <w:t xml:space="preserve"> énervant qui joue du saxo hyper</w:t>
      </w:r>
      <w:r w:rsidR="00E85C43" w:rsidRPr="00A1393E">
        <w:t xml:space="preserve"> mal a disparu. Et Nora voit ce train qui roule sur l’eau il n’y a ni rails ni terre, juste l’eau qui lui sert d’appui</w:t>
      </w:r>
      <w:r w:rsidR="007C26C7" w:rsidRPr="00A1393E">
        <w:t>.</w:t>
      </w:r>
      <w:r w:rsidR="00BF0DA2" w:rsidRPr="00A1393E">
        <w:t xml:space="preserve"> Elle h</w:t>
      </w:r>
      <w:r w:rsidR="006B612A" w:rsidRPr="00A1393E">
        <w:t xml:space="preserve">ésite puis finalement se dit qu’elle veux </w:t>
      </w:r>
      <w:r w:rsidR="00BF0DA2" w:rsidRPr="00A1393E">
        <w:t>monter dans ce train. Elle ne sait pas combien de temps dure le trajet, où il vas l’emmener et</w:t>
      </w:r>
      <w:r w:rsidR="00A1393E">
        <w:t xml:space="preserve"> si faut </w:t>
      </w:r>
      <w:r w:rsidR="007170E7" w:rsidRPr="00A1393E">
        <w:t>c’est peut-être payant !</w:t>
      </w:r>
      <w:r w:rsidR="00BF0DA2" w:rsidRPr="00A1393E">
        <w:t xml:space="preserve"> Mais elle s’en moque car elle sent que son devoir l’attend là ou le tr</w:t>
      </w:r>
      <w:r w:rsidR="007170E7" w:rsidRPr="00A1393E">
        <w:t xml:space="preserve">ain la mènera. Alors elle monte. </w:t>
      </w:r>
    </w:p>
    <w:p w14:paraId="4B923186" w14:textId="77777777" w:rsidR="007170E7" w:rsidRPr="00A1393E" w:rsidRDefault="007170E7" w:rsidP="00491B24">
      <w:pPr>
        <w:ind w:left="-426" w:right="-292"/>
        <w:jc w:val="both"/>
      </w:pPr>
    </w:p>
    <w:p w14:paraId="4282BE71" w14:textId="11292407" w:rsidR="006B612A" w:rsidRPr="00A1393E" w:rsidRDefault="007170E7" w:rsidP="00491B24">
      <w:pPr>
        <w:ind w:left="-426" w:right="-292"/>
        <w:jc w:val="both"/>
      </w:pPr>
      <w:r w:rsidRPr="00A1393E">
        <w:t>D</w:t>
      </w:r>
      <w:r w:rsidR="00BF0DA2" w:rsidRPr="00A1393E">
        <w:t>ans ce train il n’y a ni chauffeur ni passagers</w:t>
      </w:r>
      <w:r w:rsidR="00A1393E">
        <w:t xml:space="preserve"> et</w:t>
      </w:r>
      <w:r w:rsidR="00DB551C">
        <w:t>,</w:t>
      </w:r>
      <w:r w:rsidR="00A1393E">
        <w:t xml:space="preserve"> lorsqu’elle s’assoit</w:t>
      </w:r>
      <w:r w:rsidR="00DB551C">
        <w:t>,</w:t>
      </w:r>
      <w:r w:rsidR="00A1393E">
        <w:t xml:space="preserve"> </w:t>
      </w:r>
      <w:r w:rsidR="00BF0DA2" w:rsidRPr="00A1393E">
        <w:t>elle remarque un mot écrit sur le siège à c</w:t>
      </w:r>
      <w:r w:rsidR="00DB551C">
        <w:t>ô</w:t>
      </w:r>
      <w:r w:rsidR="00BF0DA2" w:rsidRPr="00A1393E">
        <w:t xml:space="preserve">té d’elle : </w:t>
      </w:r>
      <w:r w:rsidRPr="00A1393E">
        <w:t>‘’</w:t>
      </w:r>
      <w:proofErr w:type="spellStart"/>
      <w:r w:rsidR="00BF0DA2" w:rsidRPr="00A1393E">
        <w:t>Playmobil</w:t>
      </w:r>
      <w:proofErr w:type="spellEnd"/>
      <w:r w:rsidRPr="00A1393E">
        <w:t>’’</w:t>
      </w:r>
      <w:r w:rsidR="00DB551C">
        <w:t>. Ç</w:t>
      </w:r>
      <w:r w:rsidR="00BF0DA2" w:rsidRPr="00A1393E">
        <w:t xml:space="preserve">a n’a aucune importance mais vu qu’elle m’en a parlé, je vous en parle. </w:t>
      </w:r>
    </w:p>
    <w:p w14:paraId="2CD0C9F2" w14:textId="30929CCA" w:rsidR="006B612A" w:rsidRPr="00A1393E" w:rsidRDefault="00BF0DA2" w:rsidP="00491B24">
      <w:pPr>
        <w:ind w:left="-426" w:right="-292"/>
        <w:jc w:val="both"/>
      </w:pPr>
      <w:r w:rsidRPr="00A1393E">
        <w:t xml:space="preserve">Puis le train se remet en marche et elle se met à contempler le paysage. Le problème est qu’il n’y a que de l’eau et c’est plutôt ennuyeux à regarder. Et c’est alors </w:t>
      </w:r>
      <w:proofErr w:type="gramStart"/>
      <w:r w:rsidRPr="00A1393E">
        <w:t>qu’une</w:t>
      </w:r>
      <w:proofErr w:type="gramEnd"/>
      <w:r w:rsidRPr="00A1393E">
        <w:t xml:space="preserve"> orque surgit de la mer, juste à c</w:t>
      </w:r>
      <w:r w:rsidR="00DB551C">
        <w:t>ô</w:t>
      </w:r>
      <w:r w:rsidRPr="00A1393E">
        <w:t xml:space="preserve">té du train, pour éclabousser les vitres d’eau avec sa queue lorsqu’elle replonge. </w:t>
      </w:r>
    </w:p>
    <w:p w14:paraId="60E01B09" w14:textId="6E912DCD" w:rsidR="006B612A" w:rsidRPr="00A1393E" w:rsidRDefault="00BF0DA2" w:rsidP="00491B24">
      <w:pPr>
        <w:ind w:left="-426" w:right="-292"/>
        <w:jc w:val="both"/>
      </w:pPr>
      <w:r w:rsidRPr="00A1393E">
        <w:t>Puis, une fois que l’eau s’en va de ce plexiglas crasseux</w:t>
      </w:r>
      <w:r w:rsidR="00DB551C">
        <w:t>,</w:t>
      </w:r>
      <w:r w:rsidRPr="00A1393E">
        <w:t xml:space="preserve"> elle aperçoit d’immense</w:t>
      </w:r>
      <w:r w:rsidR="00DB551C">
        <w:t>s</w:t>
      </w:r>
      <w:r w:rsidR="005F6E29">
        <w:t xml:space="preserve"> gratte-</w:t>
      </w:r>
      <w:r w:rsidRPr="00A1393E">
        <w:t>ciel. L’eau est toujours présente mais ils sont là, entre ciel et mer</w:t>
      </w:r>
      <w:r w:rsidR="005F6E29">
        <w:t>,</w:t>
      </w:r>
      <w:r w:rsidRPr="00A1393E">
        <w:t xml:space="preserve"> juste pour être contemplés. </w:t>
      </w:r>
    </w:p>
    <w:p w14:paraId="107A051C" w14:textId="77777777" w:rsidR="00A1393E" w:rsidRDefault="00A1393E" w:rsidP="00491B24">
      <w:pPr>
        <w:ind w:left="-426" w:right="-292"/>
        <w:jc w:val="both"/>
      </w:pPr>
    </w:p>
    <w:p w14:paraId="3422B8AC" w14:textId="77777777" w:rsidR="00A64F5D" w:rsidRPr="00A1393E" w:rsidRDefault="00A64F5D" w:rsidP="00491B24">
      <w:pPr>
        <w:ind w:left="-426" w:right="-292"/>
        <w:jc w:val="both"/>
      </w:pPr>
    </w:p>
    <w:p w14:paraId="0B35AE43" w14:textId="07407A9A" w:rsidR="006B612A" w:rsidRPr="00A1393E" w:rsidRDefault="00BF0DA2" w:rsidP="00491B24">
      <w:pPr>
        <w:ind w:left="-426" w:right="-292"/>
        <w:jc w:val="both"/>
      </w:pPr>
      <w:r w:rsidRPr="00A1393E">
        <w:t>Après avoir passé quelques rues</w:t>
      </w:r>
      <w:r w:rsidR="005C2E2F" w:rsidRPr="00A1393E">
        <w:t xml:space="preserve"> dans un New York sur la mer</w:t>
      </w:r>
      <w:r w:rsidRPr="00A1393E">
        <w:t>, le train s’arrête net. Devant une montagne semblable à l’Himalaya</w:t>
      </w:r>
      <w:r w:rsidR="007B6898" w:rsidRPr="00A1393E">
        <w:t xml:space="preserve"> mais… </w:t>
      </w:r>
      <w:r w:rsidR="005F6E29">
        <w:t>s</w:t>
      </w:r>
      <w:r w:rsidR="007B6898" w:rsidRPr="00A1393E">
        <w:t>ans neige</w:t>
      </w:r>
      <w:r w:rsidR="008F53CA" w:rsidRPr="00A1393E">
        <w:t>. Nora est alors perdue. D</w:t>
      </w:r>
      <w:r w:rsidRPr="00A1393E">
        <w:t>errière elle, des buildings plus étouffants qu’une forêt tropicale et devant…</w:t>
      </w:r>
      <w:r w:rsidR="007B6898" w:rsidRPr="00A1393E">
        <w:t xml:space="preserve"> Un gros </w:t>
      </w:r>
      <w:r w:rsidR="006B612A" w:rsidRPr="00A1393E">
        <w:t>tas</w:t>
      </w:r>
      <w:r w:rsidR="007B6898" w:rsidRPr="00A1393E">
        <w:t xml:space="preserve"> de rochers</w:t>
      </w:r>
      <w:r w:rsidRPr="00A1393E">
        <w:t>. Elle n’a p</w:t>
      </w:r>
      <w:r w:rsidR="007B6898" w:rsidRPr="00A1393E">
        <w:t>lus rien à perdre alors elle va</w:t>
      </w:r>
      <w:r w:rsidRPr="00A1393E">
        <w:t xml:space="preserve"> de l’avant ! Lorsqu’elle pose un pied à terre, l’eau disparaît et elle parvient donc </w:t>
      </w:r>
      <w:r w:rsidR="007B6898" w:rsidRPr="00A1393E">
        <w:t xml:space="preserve">aisément </w:t>
      </w:r>
      <w:r w:rsidRPr="00A1393E">
        <w:t>à s’avancer</w:t>
      </w:r>
      <w:r w:rsidR="007B6898" w:rsidRPr="00A1393E">
        <w:t xml:space="preserve"> vers le pic montagneux. </w:t>
      </w:r>
    </w:p>
    <w:p w14:paraId="256AF252" w14:textId="77777777" w:rsidR="006B612A" w:rsidRPr="00A1393E" w:rsidRDefault="006B612A" w:rsidP="00491B24">
      <w:pPr>
        <w:ind w:left="-426" w:right="-292"/>
        <w:jc w:val="both"/>
      </w:pPr>
    </w:p>
    <w:p w14:paraId="12DEED30" w14:textId="77777777" w:rsidR="006B612A" w:rsidRPr="00A1393E" w:rsidRDefault="007B6898" w:rsidP="00491B24">
      <w:pPr>
        <w:ind w:left="-426" w:right="-292"/>
        <w:jc w:val="both"/>
      </w:pPr>
      <w:r w:rsidRPr="00A1393E">
        <w:t>Et elle se met à grimper, elle s’accroche à des rochers et pas à pas elle prend de l’altitude. Au bout d’un moment, Nora regarde le sommet ; elle se rend compte qu’elle est près du but. Hélas, elle accélère la cadence, se précipite, enchaîne les prise de plus en plus vite ! Et, un faux pas vient arrêter son ascension et elle fait alors une énorme chute pour finir en brochette sur un pic de pierre. Sur ses derniers instants, elle se dit que c’est la fin.</w:t>
      </w:r>
      <w:r w:rsidR="007237ED" w:rsidRPr="00A1393E">
        <w:t xml:space="preserve"> Après</w:t>
      </w:r>
      <w:r w:rsidR="00CE0709" w:rsidRPr="00A1393E">
        <w:t>,</w:t>
      </w:r>
      <w:r w:rsidR="007237ED" w:rsidRPr="00A1393E">
        <w:t xml:space="preserve"> il faut tout de même reconnaître qu’avec une pointe dans le ventre c’est rarement là que tout commence. Et </w:t>
      </w:r>
      <w:r w:rsidR="00A1393E">
        <w:t xml:space="preserve">c’est </w:t>
      </w:r>
      <w:r w:rsidR="007237ED" w:rsidRPr="00A1393E">
        <w:t xml:space="preserve">alors que lorsque ses paupières se ferment pour la dernière fois, elles </w:t>
      </w:r>
      <w:r w:rsidR="00A1393E">
        <w:t>parviennent à se ré-ouvrir</w:t>
      </w:r>
      <w:r w:rsidR="007237ED" w:rsidRPr="00A1393E">
        <w:t xml:space="preserve"> sur un tunnel noir avec cette petite lumière vive au bout.</w:t>
      </w:r>
    </w:p>
    <w:p w14:paraId="0D3E0329" w14:textId="77777777" w:rsidR="00A64F5D" w:rsidRPr="00A1393E" w:rsidRDefault="00A64F5D" w:rsidP="00491B24">
      <w:pPr>
        <w:ind w:left="-426" w:right="-292"/>
        <w:jc w:val="both"/>
      </w:pPr>
    </w:p>
    <w:p w14:paraId="1F0C02A1" w14:textId="502178EA" w:rsidR="000D1451" w:rsidRPr="00A1393E" w:rsidRDefault="005C2E2F" w:rsidP="00491B24">
      <w:pPr>
        <w:ind w:left="-426" w:right="-292"/>
        <w:jc w:val="both"/>
      </w:pPr>
      <w:r w:rsidRPr="00A1393E">
        <w:t xml:space="preserve">Nora est debout, face à cette lumière. </w:t>
      </w:r>
      <w:r w:rsidR="007237ED" w:rsidRPr="00A1393E">
        <w:t xml:space="preserve">Il faut tout de même </w:t>
      </w:r>
      <w:r w:rsidR="00CE0709" w:rsidRPr="00A1393E">
        <w:t xml:space="preserve">avouer </w:t>
      </w:r>
      <w:r w:rsidR="007237ED" w:rsidRPr="00A1393E">
        <w:t>que c’est nul comme fin, avec la p’tite lumière au bout du tunnel</w:t>
      </w:r>
      <w:r w:rsidR="005F6E29">
        <w:t xml:space="preserve"> on a l’impression qu’elle va</w:t>
      </w:r>
      <w:r w:rsidR="00A1393E">
        <w:t xml:space="preserve"> au paradis.  Et pourtant, arrivée</w:t>
      </w:r>
      <w:r w:rsidR="007237ED" w:rsidRPr="00A1393E">
        <w:t xml:space="preserve"> au bout, ce n’était pas le paradis</w:t>
      </w:r>
      <w:r w:rsidR="00A1393E">
        <w:t xml:space="preserve"> et c’était encore moins la fin</w:t>
      </w:r>
      <w:r w:rsidR="00D04242">
        <w:t>. Il y a</w:t>
      </w:r>
      <w:r w:rsidR="007237ED" w:rsidRPr="00A1393E">
        <w:t xml:space="preserve"> des blocs de pierre </w:t>
      </w:r>
      <w:r w:rsidR="00A1393E">
        <w:t>immense</w:t>
      </w:r>
      <w:r w:rsidR="00D04242">
        <w:t>s</w:t>
      </w:r>
      <w:r w:rsidR="007237ED" w:rsidRPr="00A1393E">
        <w:t xml:space="preserve"> comme si elle s’était retrouvée dans une carri</w:t>
      </w:r>
      <w:r w:rsidR="005367DB">
        <w:t xml:space="preserve">ère, désaffectée, parce qu’il n </w:t>
      </w:r>
      <w:r w:rsidR="007237ED" w:rsidRPr="00A1393E">
        <w:t xml:space="preserve">y avait personne, </w:t>
      </w:r>
      <w:r w:rsidRPr="00A1393E">
        <w:t>c‘était chaotique, désordonné, s</w:t>
      </w:r>
      <w:r w:rsidR="005367DB">
        <w:t>e</w:t>
      </w:r>
      <w:r w:rsidRPr="00A1393E">
        <w:t>ns dessus dessous. O</w:t>
      </w:r>
      <w:r w:rsidR="005367DB">
        <w:t>n aurait plutôt dit</w:t>
      </w:r>
      <w:r w:rsidR="006B612A" w:rsidRPr="00A1393E">
        <w:t xml:space="preserve"> </w:t>
      </w:r>
      <w:r w:rsidRPr="00A1393E">
        <w:t xml:space="preserve">qu’il y avait eu </w:t>
      </w:r>
      <w:r w:rsidR="006B612A" w:rsidRPr="00A1393E">
        <w:t>un tremblement de terre à cet endroit.</w:t>
      </w:r>
      <w:r w:rsidR="00A166ED" w:rsidRPr="00A1393E">
        <w:t xml:space="preserve"> </w:t>
      </w:r>
    </w:p>
    <w:p w14:paraId="2ACD9FF3" w14:textId="77777777" w:rsidR="000D1451" w:rsidRPr="00A1393E" w:rsidRDefault="000D1451" w:rsidP="00491B24">
      <w:pPr>
        <w:ind w:left="-426" w:right="-292"/>
        <w:jc w:val="both"/>
      </w:pPr>
    </w:p>
    <w:p w14:paraId="2D7DEF5E" w14:textId="53ED6F28" w:rsidR="008F53CA" w:rsidRPr="00A1393E" w:rsidRDefault="00A166ED" w:rsidP="00491B24">
      <w:pPr>
        <w:ind w:left="-426" w:right="-292"/>
        <w:jc w:val="both"/>
      </w:pPr>
      <w:r w:rsidRPr="00A1393E">
        <w:t xml:space="preserve">Puis une araignée géante </w:t>
      </w:r>
      <w:r w:rsidR="003F0E30" w:rsidRPr="00A1393E">
        <w:t>sort</w:t>
      </w:r>
      <w:r w:rsidRPr="00A1393E">
        <w:t xml:space="preserve"> de derrière un bloc.  Elle </w:t>
      </w:r>
      <w:r w:rsidR="00CE0709" w:rsidRPr="00A1393E">
        <w:t xml:space="preserve">est </w:t>
      </w:r>
      <w:r w:rsidR="003F0E30" w:rsidRPr="00A1393E">
        <w:t>giga</w:t>
      </w:r>
      <w:r w:rsidR="00CE0709" w:rsidRPr="00A1393E">
        <w:t>ntesque et effrayante m’expliqua</w:t>
      </w:r>
      <w:r w:rsidR="0033454C">
        <w:t>-t-</w:t>
      </w:r>
      <w:r w:rsidR="00A1393E">
        <w:t>elle elle avait autant d’yeux que de pattes</w:t>
      </w:r>
      <w:r w:rsidR="00CE0709" w:rsidRPr="00A1393E">
        <w:t>, elle s’approche</w:t>
      </w:r>
      <w:r w:rsidR="0033454C">
        <w:t xml:space="preserve"> sans bruit</w:t>
      </w:r>
      <w:r w:rsidR="003F0E30" w:rsidRPr="00A1393E">
        <w:t xml:space="preserve"> vers elle. Nora est alors apeurée et elle se met à reculer vers le tunnel de plus en plus vite, l’araignée </w:t>
      </w:r>
      <w:r w:rsidR="009B740E" w:rsidRPr="00A1393E">
        <w:t xml:space="preserve">lui lance alors d’une voix aussi puissante et grave que celle </w:t>
      </w:r>
      <w:r w:rsidR="008F53CA" w:rsidRPr="00A1393E">
        <w:t>d’un ours : « reviens petite ! M</w:t>
      </w:r>
      <w:r w:rsidR="009B740E" w:rsidRPr="00A1393E">
        <w:t>a</w:t>
      </w:r>
      <w:r w:rsidR="008F53CA" w:rsidRPr="00A1393E">
        <w:t>lgré mon apparence, je te promets</w:t>
      </w:r>
      <w:r w:rsidR="009B740E" w:rsidRPr="00A1393E">
        <w:t xml:space="preserve"> que je ne te veux pas de mal ! »</w:t>
      </w:r>
      <w:r w:rsidR="008F53CA" w:rsidRPr="00A1393E">
        <w:t xml:space="preserve"> . Nora s’arrête alors de reculer.</w:t>
      </w:r>
    </w:p>
    <w:p w14:paraId="5354A491" w14:textId="77777777" w:rsidR="00D40B21" w:rsidRPr="00A1393E" w:rsidRDefault="00D40B21" w:rsidP="00491B24">
      <w:pPr>
        <w:ind w:left="-426" w:right="-292"/>
        <w:jc w:val="both"/>
      </w:pPr>
      <w:r w:rsidRPr="00A1393E">
        <w:t>« Qu’est</w:t>
      </w:r>
      <w:r w:rsidR="008F53CA" w:rsidRPr="00A1393E">
        <w:t>-ce qui me prouve que tu ne tenterais pas de me tuer lorsque je te tourne le dos ?</w:t>
      </w:r>
      <w:r w:rsidRPr="00A1393E">
        <w:t> »</w:t>
      </w:r>
    </w:p>
    <w:p w14:paraId="713A2A16" w14:textId="2B2E6E58" w:rsidR="00D40B21" w:rsidRPr="00A1393E" w:rsidRDefault="00D40B21" w:rsidP="00491B24">
      <w:pPr>
        <w:ind w:left="-426" w:right="-292"/>
        <w:jc w:val="both"/>
      </w:pPr>
      <w:r w:rsidRPr="00A1393E">
        <w:t>L’araignée s’avance alors pattes</w:t>
      </w:r>
      <w:r w:rsidR="00CF7776">
        <w:t xml:space="preserve"> </w:t>
      </w:r>
      <w:proofErr w:type="gramStart"/>
      <w:r w:rsidR="00CF7776">
        <w:t>à</w:t>
      </w:r>
      <w:proofErr w:type="gramEnd"/>
      <w:r w:rsidR="00CF7776">
        <w:t xml:space="preserve"> pattes de la fille et lui dit :</w:t>
      </w:r>
    </w:p>
    <w:p w14:paraId="5F6D7EE8" w14:textId="6B923AAB" w:rsidR="00D40B21" w:rsidRPr="00A1393E" w:rsidRDefault="00D40B21" w:rsidP="00491B24">
      <w:pPr>
        <w:ind w:left="-426" w:right="-292"/>
        <w:jc w:val="both"/>
      </w:pPr>
      <w:r w:rsidRPr="00A1393E">
        <w:t xml:space="preserve">« Si </w:t>
      </w:r>
      <w:r w:rsidR="00BD55DE">
        <w:t>ç</w:t>
      </w:r>
      <w:r w:rsidRPr="00A1393E">
        <w:t>a peux te rassurer, je m’appelle Nahash et je n’ai jamais pensé à manger un humain de ma vie. » </w:t>
      </w:r>
    </w:p>
    <w:p w14:paraId="06AA804C" w14:textId="77777777" w:rsidR="00D40B21" w:rsidRPr="00A1393E" w:rsidRDefault="00D40B21" w:rsidP="00491B24">
      <w:pPr>
        <w:ind w:left="-426" w:right="-292"/>
        <w:jc w:val="both"/>
      </w:pPr>
      <w:r w:rsidRPr="00A1393E">
        <w:t xml:space="preserve">Nora s’avance alors </w:t>
      </w:r>
      <w:r w:rsidR="00A1393E">
        <w:t>vers la Bête avec confiance. L</w:t>
      </w:r>
      <w:r w:rsidRPr="00A1393E">
        <w:t xml:space="preserve">’araignée lui dit de se rapprocher de plus en plus car elle ne craint rien. Et c’est alors qu’elle est tout près, elle parvient à sentir son odeur et à voir son </w:t>
      </w:r>
      <w:r w:rsidR="00A1393E">
        <w:t>reflet dans ses yeux globuleux…</w:t>
      </w:r>
    </w:p>
    <w:p w14:paraId="56089A4E" w14:textId="77777777" w:rsidR="000D1451" w:rsidRPr="00A1393E" w:rsidRDefault="000D1451" w:rsidP="00491B24">
      <w:pPr>
        <w:ind w:left="-426" w:right="-292"/>
        <w:jc w:val="both"/>
      </w:pPr>
    </w:p>
    <w:p w14:paraId="2314931B" w14:textId="1282A0C5" w:rsidR="00A64F5D" w:rsidRPr="00A1393E" w:rsidRDefault="00D40B21" w:rsidP="00491B24">
      <w:pPr>
        <w:ind w:left="-426" w:right="-292"/>
        <w:jc w:val="both"/>
      </w:pPr>
      <w:r w:rsidRPr="00A1393E">
        <w:t xml:space="preserve">L’araignée se dresse alors sur ses </w:t>
      </w:r>
      <w:r w:rsidR="00BD55DE">
        <w:t>quatre</w:t>
      </w:r>
      <w:r w:rsidRPr="00A1393E">
        <w:t xml:space="preserve"> pattes arrière et lance un cri strident, aigu</w:t>
      </w:r>
      <w:r w:rsidR="00E83464" w:rsidRPr="00A1393E">
        <w:t xml:space="preserve"> qui réveillerait les morts</w:t>
      </w:r>
      <w:r w:rsidR="00BD55DE">
        <w:t> :</w:t>
      </w:r>
      <w:r w:rsidR="00A1393E">
        <w:t xml:space="preserve"> elle </w:t>
      </w:r>
      <w:r w:rsidR="00BD55DE">
        <w:t>est</w:t>
      </w:r>
      <w:r w:rsidR="00A1393E">
        <w:t xml:space="preserve"> prête à dévorer la fille</w:t>
      </w:r>
      <w:r w:rsidR="00E83464" w:rsidRPr="00A1393E">
        <w:t xml:space="preserve">. Nora se met </w:t>
      </w:r>
      <w:r w:rsidR="00A1393E">
        <w:t>a</w:t>
      </w:r>
      <w:r w:rsidR="00E83464" w:rsidRPr="00A1393E">
        <w:t xml:space="preserve">lors en boule sur elle même en couvrant sa tête avec ses mains et hurle de frayeur à son tour car c’est la dernière chose qu’elle trouve à faire. </w:t>
      </w:r>
    </w:p>
    <w:p w14:paraId="675C3472" w14:textId="77777777" w:rsidR="00A64F5D" w:rsidRPr="00A1393E" w:rsidRDefault="00A64F5D" w:rsidP="00491B24">
      <w:pPr>
        <w:ind w:left="-426" w:right="-292"/>
        <w:jc w:val="both"/>
      </w:pPr>
    </w:p>
    <w:p w14:paraId="5754D7BF" w14:textId="4E6F1A15" w:rsidR="00D1140C" w:rsidRPr="00A1393E" w:rsidRDefault="00E83464" w:rsidP="00491B24">
      <w:pPr>
        <w:ind w:left="-426" w:right="-292"/>
        <w:jc w:val="both"/>
      </w:pPr>
      <w:r w:rsidRPr="00A1393E">
        <w:t>Et c’est alors qu’un cerbère encore plus gran</w:t>
      </w:r>
      <w:r w:rsidR="00594BAF">
        <w:t>d que l’araignée arrive et vient</w:t>
      </w:r>
      <w:r w:rsidRPr="00A1393E">
        <w:t>, de sa première tête, manger l’</w:t>
      </w:r>
      <w:r w:rsidR="00CE0709" w:rsidRPr="00A1393E">
        <w:t>araignée d’une seule bouchée. La</w:t>
      </w:r>
      <w:r w:rsidRPr="00A1393E">
        <w:t xml:space="preserve"> deuxième têt</w:t>
      </w:r>
      <w:r w:rsidR="001568E0">
        <w:t xml:space="preserve">e regarde alors Nora et lui dit </w:t>
      </w:r>
      <w:r w:rsidRPr="00A1393E">
        <w:t xml:space="preserve">« wow, wow, petite ! Calme toi c’est fini ! </w:t>
      </w:r>
      <w:r w:rsidR="001568E0">
        <w:t>Ç</w:t>
      </w:r>
      <w:r w:rsidRPr="00A1393E">
        <w:t xml:space="preserve">a sert à rien de crier ! </w:t>
      </w:r>
      <w:r w:rsidR="00125342">
        <w:t>Ç</w:t>
      </w:r>
      <w:r w:rsidR="00125342" w:rsidRPr="00A1393E">
        <w:t xml:space="preserve">a </w:t>
      </w:r>
      <w:r w:rsidRPr="00A1393E">
        <w:t>me détruit les oreilles en plus !</w:t>
      </w:r>
      <w:r w:rsidR="003E0E82" w:rsidRPr="00A1393E">
        <w:t> </w:t>
      </w:r>
      <w:r w:rsidR="00A1393E">
        <w:t>Donc</w:t>
      </w:r>
      <w:r w:rsidR="00125342">
        <w:t>,</w:t>
      </w:r>
      <w:r w:rsidR="00A1393E">
        <w:t xml:space="preserve"> sérieux</w:t>
      </w:r>
      <w:r w:rsidR="00125342">
        <w:t>,</w:t>
      </w:r>
      <w:r w:rsidR="00A1393E">
        <w:t xml:space="preserve"> arrête ! </w:t>
      </w:r>
      <w:r w:rsidR="003E0E82" w:rsidRPr="00A1393E">
        <w:t>»</w:t>
      </w:r>
      <w:r w:rsidRPr="00A1393E">
        <w:t xml:space="preserve"> El</w:t>
      </w:r>
      <w:r w:rsidR="00A170E5" w:rsidRPr="00A1393E">
        <w:t>l</w:t>
      </w:r>
      <w:r w:rsidRPr="00A1393E">
        <w:t>e s’arrête</w:t>
      </w:r>
      <w:r w:rsidR="00A170E5" w:rsidRPr="00A1393E">
        <w:t>,</w:t>
      </w:r>
      <w:r w:rsidRPr="00A1393E">
        <w:t xml:space="preserve"> retire </w:t>
      </w:r>
      <w:r w:rsidR="00A1393E">
        <w:t>l</w:t>
      </w:r>
      <w:r w:rsidRPr="00A1393E">
        <w:t xml:space="preserve">entement les mains de sa </w:t>
      </w:r>
      <w:r w:rsidR="00A170E5" w:rsidRPr="00A1393E">
        <w:t xml:space="preserve">tête </w:t>
      </w:r>
      <w:r w:rsidRPr="00A1393E">
        <w:t xml:space="preserve">et, toujours accroupie sur elle </w:t>
      </w:r>
      <w:r w:rsidR="00A170E5" w:rsidRPr="00A1393E">
        <w:t>même,</w:t>
      </w:r>
      <w:r w:rsidRPr="00A1393E">
        <w:t xml:space="preserve"> regarde son interlocuteur de ses yeux en larmes. </w:t>
      </w:r>
      <w:r w:rsidR="00125342">
        <w:t xml:space="preserve"> « Merci beaucoup mais qui êtes-</w:t>
      </w:r>
      <w:r w:rsidR="00A170E5" w:rsidRPr="00A1393E">
        <w:t>vous ? » La troisième tête du cerbère se tourne alo</w:t>
      </w:r>
      <w:r w:rsidR="009F2AEB">
        <w:t>rs vers elle et lui dit :</w:t>
      </w:r>
      <w:r w:rsidR="00A1393E">
        <w:t xml:space="preserve"> </w:t>
      </w:r>
      <w:r w:rsidR="00A170E5" w:rsidRPr="00A1393E">
        <w:t>« Eh bien</w:t>
      </w:r>
      <w:r w:rsidR="009F2AEB">
        <w:t>,</w:t>
      </w:r>
      <w:r w:rsidR="00A170E5" w:rsidRPr="00A1393E">
        <w:t xml:space="preserve"> ma chère</w:t>
      </w:r>
      <w:r w:rsidR="009F2AEB">
        <w:t>,</w:t>
      </w:r>
      <w:r w:rsidR="00A170E5" w:rsidRPr="00A1393E">
        <w:t xml:space="preserve"> j’ai eu plusieurs noms dans ma vie, mais en ce moment tout le monde m’appelle Médor.</w:t>
      </w:r>
      <w:r w:rsidR="00A1393E">
        <w:t> »</w:t>
      </w:r>
      <w:r w:rsidR="009F2AEB">
        <w:t xml:space="preserve"> Puis la deuxième tête reprend :</w:t>
      </w:r>
      <w:r w:rsidR="000D1451" w:rsidRPr="00A1393E">
        <w:t xml:space="preserve"> «  Je ne suis pas là par hasard, je t’apporte un message pour t’aider à rétablir l’ordre</w:t>
      </w:r>
      <w:r w:rsidR="00A1393E">
        <w:t>,</w:t>
      </w:r>
      <w:r w:rsidR="000D1451" w:rsidRPr="00A1393E">
        <w:t xml:space="preserve"> comme tu dis.</w:t>
      </w:r>
      <w:r w:rsidR="00A1393E">
        <w:t xml:space="preserve">  Car l</w:t>
      </w:r>
      <w:r w:rsidR="003E0E82" w:rsidRPr="00A1393E">
        <w:t>à où tu</w:t>
      </w:r>
      <w:r w:rsidR="00CE0709" w:rsidRPr="00A1393E">
        <w:t xml:space="preserve"> te trouve</w:t>
      </w:r>
      <w:r w:rsidR="00A1393E">
        <w:t>s, très chè</w:t>
      </w:r>
      <w:r w:rsidR="003E0E82" w:rsidRPr="00A1393E">
        <w:t>r</w:t>
      </w:r>
      <w:r w:rsidR="00A1393E">
        <w:t>e</w:t>
      </w:r>
      <w:r w:rsidR="003E0E82" w:rsidRPr="00A1393E">
        <w:t>, est un lieu que personne n’a eu l’idée de</w:t>
      </w:r>
      <w:r w:rsidR="00CE0709" w:rsidRPr="00A1393E">
        <w:t xml:space="preserve"> modifier</w:t>
      </w:r>
      <w:r w:rsidR="003E0E82" w:rsidRPr="00A1393E">
        <w:t>, à part peut être toi</w:t>
      </w:r>
      <w:r w:rsidR="00D1140C" w:rsidRPr="00A1393E">
        <w:t>,</w:t>
      </w:r>
      <w:r w:rsidR="003E0E82" w:rsidRPr="00A1393E">
        <w:t xml:space="preserve"> alors va ! Et nettoie les écuries d’Augias ! » La trois</w:t>
      </w:r>
      <w:r w:rsidR="003D7BFF">
        <w:t>ième tête reprend</w:t>
      </w:r>
      <w:r w:rsidR="00A1393E">
        <w:t xml:space="preserve"> ensuite  « E</w:t>
      </w:r>
      <w:r w:rsidR="00D1140C" w:rsidRPr="00A1393E">
        <w:t>t je te rassure</w:t>
      </w:r>
      <w:r w:rsidR="003E0E82" w:rsidRPr="00A1393E">
        <w:t>,</w:t>
      </w:r>
      <w:r w:rsidR="00D1140C" w:rsidRPr="00A1393E">
        <w:t xml:space="preserve"> tu ne feras pas ça pour rien car</w:t>
      </w:r>
      <w:r w:rsidR="003E0E82" w:rsidRPr="00A1393E">
        <w:t xml:space="preserve"> sous</w:t>
      </w:r>
      <w:r w:rsidR="00A1393E">
        <w:t xml:space="preserve"> l’un de ces blocs se trouve un trésor perdu </w:t>
      </w:r>
      <w:r w:rsidR="003E0E82" w:rsidRPr="00A1393E">
        <w:t>que tu cherche</w:t>
      </w:r>
      <w:r w:rsidR="00110E0C">
        <w:t>s</w:t>
      </w:r>
      <w:r w:rsidR="003E0E82" w:rsidRPr="00A1393E">
        <w:t xml:space="preserve"> depuis longtemps »</w:t>
      </w:r>
      <w:r w:rsidR="00A1393E">
        <w:t xml:space="preserve"> N</w:t>
      </w:r>
      <w:r w:rsidR="00344A48">
        <w:t>ora les remercie et vient</w:t>
      </w:r>
      <w:r w:rsidR="00A1393E">
        <w:t xml:space="preserve"> poser</w:t>
      </w:r>
      <w:r w:rsidR="00D1140C" w:rsidRPr="00A1393E">
        <w:t xml:space="preserve"> un bisou </w:t>
      </w:r>
      <w:r w:rsidR="00A1393E">
        <w:t xml:space="preserve">sur la première tête pour </w:t>
      </w:r>
      <w:r w:rsidR="00D1140C" w:rsidRPr="00A1393E">
        <w:t xml:space="preserve">le remercier </w:t>
      </w:r>
      <w:r w:rsidR="00344A48">
        <w:t>de ses goû</w:t>
      </w:r>
      <w:r w:rsidR="00D1140C" w:rsidRPr="00A1393E">
        <w:t>ts culinaires prononcés pour les arachnides.</w:t>
      </w:r>
    </w:p>
    <w:p w14:paraId="6CE5AE86" w14:textId="77777777" w:rsidR="00A64F5D" w:rsidRPr="00A1393E" w:rsidRDefault="00A64F5D" w:rsidP="00491B24">
      <w:pPr>
        <w:ind w:left="-426" w:right="-292"/>
        <w:jc w:val="both"/>
      </w:pPr>
    </w:p>
    <w:p w14:paraId="4A3A29D4" w14:textId="77777777" w:rsidR="00095701" w:rsidRDefault="00D1140C" w:rsidP="00491B24">
      <w:pPr>
        <w:ind w:left="-426" w:right="-292"/>
        <w:jc w:val="both"/>
      </w:pPr>
      <w:r w:rsidRPr="00A1393E">
        <w:t>Et c’est alors qu’elle se lance dans un ménage incessant grâce à un</w:t>
      </w:r>
      <w:r w:rsidR="00344A48">
        <w:t>e force surhumaine qui lui perme</w:t>
      </w:r>
      <w:r w:rsidRPr="00A1393E">
        <w:t>t de soulever toutes ces pierres</w:t>
      </w:r>
      <w:r w:rsidR="00A1393E">
        <w:t xml:space="preserve"> sans aucun effort</w:t>
      </w:r>
      <w:r w:rsidRPr="00A1393E">
        <w:t>. Puis</w:t>
      </w:r>
      <w:r w:rsidR="00A1393E">
        <w:t>, elle a presque fini</w:t>
      </w:r>
      <w:r w:rsidRPr="00A1393E">
        <w:t>, les blocs sont bien e</w:t>
      </w:r>
      <w:r w:rsidR="007C755E" w:rsidRPr="00A1393E">
        <w:t>m</w:t>
      </w:r>
      <w:r w:rsidRPr="00A1393E">
        <w:t xml:space="preserve">pilés dans un coin, il n’en reste plus qu’un. Elle sait </w:t>
      </w:r>
      <w:r w:rsidR="00A1393E">
        <w:t>a</w:t>
      </w:r>
      <w:r w:rsidRPr="00A1393E">
        <w:t>lors que c’est sous ce bloc qu’elle trouvera ce qu’elle cherchait.</w:t>
      </w:r>
      <w:r w:rsidR="007C755E" w:rsidRPr="00A1393E">
        <w:t xml:space="preserve"> Alors elle le soulève</w:t>
      </w:r>
      <w:r w:rsidR="00095701">
        <w:t>,</w:t>
      </w:r>
      <w:r w:rsidR="007C755E" w:rsidRPr="00A1393E">
        <w:t xml:space="preserve"> délicatement… Et, elle </w:t>
      </w:r>
      <w:r w:rsidR="00CE0709" w:rsidRPr="00A1393E">
        <w:t>la</w:t>
      </w:r>
      <w:r w:rsidR="007C755E" w:rsidRPr="00A1393E">
        <w:t xml:space="preserve"> re</w:t>
      </w:r>
      <w:r w:rsidR="00095701">
        <w:t>trouve enfin. D</w:t>
      </w:r>
      <w:r w:rsidR="007C755E" w:rsidRPr="00A1393E">
        <w:t>epuis des se</w:t>
      </w:r>
      <w:r w:rsidR="00A1393E">
        <w:t>maines sans nouvelles, la voilà !</w:t>
      </w:r>
      <w:r w:rsidR="007C755E" w:rsidRPr="00A1393E">
        <w:t xml:space="preserve"> Son cœur s’emballe, la voilà heureuse. Toujours aussi belle à ses yeux.</w:t>
      </w:r>
      <w:r w:rsidR="00A1393E">
        <w:t xml:space="preserve"> Médor est à c</w:t>
      </w:r>
      <w:r w:rsidR="00095701">
        <w:t>ô</w:t>
      </w:r>
      <w:r w:rsidR="00A1393E">
        <w:t xml:space="preserve">té d’elle et </w:t>
      </w:r>
      <w:r w:rsidR="00095701">
        <w:t xml:space="preserve">il </w:t>
      </w:r>
      <w:r w:rsidR="00A1393E">
        <w:t>est heureux lui aussi</w:t>
      </w:r>
      <w:r w:rsidR="00095701">
        <w:t>.</w:t>
      </w:r>
      <w:r w:rsidR="007C755E" w:rsidRPr="00A1393E">
        <w:t xml:space="preserve"> </w:t>
      </w:r>
    </w:p>
    <w:p w14:paraId="42653959" w14:textId="34639923" w:rsidR="007C755E" w:rsidRPr="00A1393E" w:rsidRDefault="007C755E" w:rsidP="00491B24">
      <w:pPr>
        <w:ind w:left="-426" w:right="-292"/>
        <w:jc w:val="both"/>
      </w:pPr>
      <w:r w:rsidRPr="00A1393E">
        <w:t>« </w:t>
      </w:r>
      <w:proofErr w:type="spellStart"/>
      <w:r w:rsidRPr="00A1393E">
        <w:t>Ahhh</w:t>
      </w:r>
      <w:proofErr w:type="spellEnd"/>
      <w:r w:rsidRPr="00A1393E">
        <w:t xml:space="preserve"> enfin ! » dit-elle « J’ai retrouvé ma chaussette ! ».</w:t>
      </w:r>
    </w:p>
    <w:p w14:paraId="4055F01C" w14:textId="77777777" w:rsidR="007C755E" w:rsidRPr="00A1393E" w:rsidRDefault="007C755E" w:rsidP="00491B24">
      <w:pPr>
        <w:ind w:left="-426" w:right="-292"/>
        <w:jc w:val="both"/>
      </w:pPr>
    </w:p>
    <w:p w14:paraId="3BE947C6" w14:textId="77777777" w:rsidR="007C755E" w:rsidRPr="00A1393E" w:rsidRDefault="007C755E" w:rsidP="00491B24">
      <w:pPr>
        <w:ind w:left="-426" w:right="-292"/>
        <w:jc w:val="both"/>
      </w:pPr>
    </w:p>
    <w:p w14:paraId="0A1D61E3" w14:textId="77777777" w:rsidR="00E6260B" w:rsidRDefault="007C755E" w:rsidP="00491B24">
      <w:pPr>
        <w:ind w:left="-426" w:right="-292"/>
        <w:jc w:val="both"/>
      </w:pPr>
      <w:r w:rsidRPr="00A1393E">
        <w:t xml:space="preserve">Nora n’a que </w:t>
      </w:r>
      <w:r w:rsidR="00095701">
        <w:t>treize</w:t>
      </w:r>
      <w:r w:rsidRPr="00A1393E">
        <w:t xml:space="preserve"> ans mais</w:t>
      </w:r>
      <w:r w:rsidR="00E6260B">
        <w:t>,</w:t>
      </w:r>
      <w:r w:rsidRPr="00A1393E">
        <w:t xml:space="preserve"> comme dirait Georges Clémenceau, elle </w:t>
      </w:r>
      <w:r w:rsidR="00CE0709" w:rsidRPr="00A1393E">
        <w:t xml:space="preserve">savait </w:t>
      </w:r>
      <w:r w:rsidRPr="00A1393E">
        <w:t xml:space="preserve">ce qu’elle voulait, elle a eu le courage de le dire à sa mère puis elle a eu l’énergie de le faire. </w:t>
      </w:r>
    </w:p>
    <w:p w14:paraId="07AED311" w14:textId="77777777" w:rsidR="007C755E" w:rsidRPr="00A1393E" w:rsidRDefault="007C755E" w:rsidP="00491B24">
      <w:pPr>
        <w:ind w:left="-426" w:right="-292"/>
        <w:jc w:val="both"/>
      </w:pPr>
    </w:p>
    <w:p w14:paraId="7ACACA19" w14:textId="77777777" w:rsidR="00E6260B" w:rsidRPr="00A1393E" w:rsidRDefault="00E6260B" w:rsidP="00E6260B">
      <w:pPr>
        <w:ind w:left="-426" w:right="-292"/>
        <w:jc w:val="both"/>
      </w:pPr>
      <w:r w:rsidRPr="00A1393E">
        <w:t>Qui aurait cru que ranger sa chambre était aussi épique !</w:t>
      </w:r>
    </w:p>
    <w:p w14:paraId="58E3EFA4" w14:textId="77777777" w:rsidR="007C755E" w:rsidRPr="00A1393E" w:rsidRDefault="007C755E" w:rsidP="00491B24">
      <w:pPr>
        <w:ind w:left="-426" w:right="-292"/>
        <w:jc w:val="both"/>
      </w:pPr>
    </w:p>
    <w:p w14:paraId="3B6D56D2" w14:textId="43237F79" w:rsidR="00E457F6" w:rsidRPr="00A1393E" w:rsidRDefault="007C755E" w:rsidP="0033321F">
      <w:pPr>
        <w:ind w:left="1698" w:right="-292" w:firstLine="426"/>
        <w:jc w:val="both"/>
      </w:pPr>
      <w:r w:rsidRPr="00A1393E">
        <w:t>FI</w:t>
      </w:r>
      <w:r w:rsidR="0023735D">
        <w:t>N</w:t>
      </w:r>
      <w:r w:rsidR="0023735D">
        <w:tab/>
      </w:r>
      <w:r w:rsidR="0023735D">
        <w:tab/>
      </w:r>
      <w:r w:rsidR="0023735D">
        <w:tab/>
      </w:r>
      <w:r w:rsidR="0023735D">
        <w:tab/>
      </w:r>
      <w:bookmarkStart w:id="0" w:name="_GoBack"/>
      <w:bookmarkEnd w:id="0"/>
      <w:r w:rsidR="00A1393E">
        <w:t>Axel Blin</w:t>
      </w:r>
      <w:r w:rsidR="0033321F">
        <w:t>, 2°12 au lycée Matisse</w:t>
      </w:r>
      <w:r w:rsidR="0023735D">
        <w:t xml:space="preserve"> de Vence</w:t>
      </w:r>
    </w:p>
    <w:sectPr w:rsidR="00E457F6" w:rsidRPr="00A1393E" w:rsidSect="00A64F5D">
      <w:pgSz w:w="11900" w:h="16840"/>
      <w:pgMar w:top="426" w:right="1418" w:bottom="426" w:left="1418"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00002A87" w:usb1="80000000" w:usb2="00000008" w:usb3="00000000" w:csb0="000001F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70"/>
  <w:embedSystemFonts/>
  <w:activeWritingStyle w:appName="MSWord" w:lang="fr-FR" w:vendorID="64" w:dllVersion="131078" w:nlCheck="1" w:checkStyle="1"/>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57F6"/>
    <w:rsid w:val="000734BE"/>
    <w:rsid w:val="00095701"/>
    <w:rsid w:val="000D1451"/>
    <w:rsid w:val="00110E0C"/>
    <w:rsid w:val="00125342"/>
    <w:rsid w:val="00155146"/>
    <w:rsid w:val="001568E0"/>
    <w:rsid w:val="0023735D"/>
    <w:rsid w:val="002F6A40"/>
    <w:rsid w:val="0033321F"/>
    <w:rsid w:val="0033454C"/>
    <w:rsid w:val="00344A48"/>
    <w:rsid w:val="003D7BFF"/>
    <w:rsid w:val="003E0E82"/>
    <w:rsid w:val="003F0E30"/>
    <w:rsid w:val="004364CD"/>
    <w:rsid w:val="00491B24"/>
    <w:rsid w:val="00526C83"/>
    <w:rsid w:val="005367DB"/>
    <w:rsid w:val="00594BAF"/>
    <w:rsid w:val="005C2E2F"/>
    <w:rsid w:val="005E362A"/>
    <w:rsid w:val="005E7CC1"/>
    <w:rsid w:val="005F6E29"/>
    <w:rsid w:val="00604C25"/>
    <w:rsid w:val="006B612A"/>
    <w:rsid w:val="007170E7"/>
    <w:rsid w:val="007237ED"/>
    <w:rsid w:val="007B6898"/>
    <w:rsid w:val="007C26C7"/>
    <w:rsid w:val="007C755E"/>
    <w:rsid w:val="007F47A2"/>
    <w:rsid w:val="00845884"/>
    <w:rsid w:val="008E7454"/>
    <w:rsid w:val="008F53CA"/>
    <w:rsid w:val="009B740E"/>
    <w:rsid w:val="009F2AEB"/>
    <w:rsid w:val="00A1393E"/>
    <w:rsid w:val="00A166ED"/>
    <w:rsid w:val="00A170E5"/>
    <w:rsid w:val="00A3687D"/>
    <w:rsid w:val="00A64F5D"/>
    <w:rsid w:val="00BD55DE"/>
    <w:rsid w:val="00BF0DA2"/>
    <w:rsid w:val="00C15483"/>
    <w:rsid w:val="00C32D75"/>
    <w:rsid w:val="00CE0709"/>
    <w:rsid w:val="00CF7776"/>
    <w:rsid w:val="00D04242"/>
    <w:rsid w:val="00D1140C"/>
    <w:rsid w:val="00D40B21"/>
    <w:rsid w:val="00DB551C"/>
    <w:rsid w:val="00E457F6"/>
    <w:rsid w:val="00E51811"/>
    <w:rsid w:val="00E6260B"/>
    <w:rsid w:val="00E83464"/>
    <w:rsid w:val="00E85C43"/>
    <w:rsid w:val="00EE37DB"/>
    <w:rsid w:val="00EE41A3"/>
    <w:rsid w:val="00EF7C7B"/>
    <w:rsid w:val="00F71B26"/>
    <w:rsid w:val="00F93AA8"/>
    <w:rsid w:val="00FE6356"/>
  </w:rsids>
  <m:mathPr>
    <m:mathFont m:val="Cambria Math"/>
    <m:brkBin m:val="before"/>
    <m:brkBinSub m:val="--"/>
    <m:smallFrac m:val="0"/>
    <m:dispDef m:val="0"/>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A3DC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A1393E"/>
    <w:pPr>
      <w:tabs>
        <w:tab w:val="center" w:pos="4536"/>
        <w:tab w:val="right" w:pos="9072"/>
      </w:tabs>
    </w:pPr>
  </w:style>
  <w:style w:type="character" w:customStyle="1" w:styleId="En-tteCar">
    <w:name w:val="En-tête Car"/>
    <w:basedOn w:val="Policepardfaut"/>
    <w:link w:val="En-tte"/>
    <w:uiPriority w:val="99"/>
    <w:semiHidden/>
    <w:rsid w:val="00A1393E"/>
  </w:style>
  <w:style w:type="paragraph" w:styleId="Pieddepage">
    <w:name w:val="footer"/>
    <w:basedOn w:val="Normal"/>
    <w:link w:val="PieddepageCar"/>
    <w:uiPriority w:val="99"/>
    <w:semiHidden/>
    <w:unhideWhenUsed/>
    <w:rsid w:val="00A1393E"/>
    <w:pPr>
      <w:tabs>
        <w:tab w:val="center" w:pos="4536"/>
        <w:tab w:val="right" w:pos="9072"/>
      </w:tabs>
    </w:pPr>
  </w:style>
  <w:style w:type="character" w:customStyle="1" w:styleId="PieddepageCar">
    <w:name w:val="Pied de page Car"/>
    <w:basedOn w:val="Policepardfaut"/>
    <w:link w:val="Pieddepage"/>
    <w:uiPriority w:val="99"/>
    <w:semiHidden/>
    <w:rsid w:val="00A1393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A1393E"/>
    <w:pPr>
      <w:tabs>
        <w:tab w:val="center" w:pos="4536"/>
        <w:tab w:val="right" w:pos="9072"/>
      </w:tabs>
    </w:pPr>
  </w:style>
  <w:style w:type="character" w:customStyle="1" w:styleId="En-tteCar">
    <w:name w:val="En-tête Car"/>
    <w:basedOn w:val="Policepardfaut"/>
    <w:link w:val="En-tte"/>
    <w:uiPriority w:val="99"/>
    <w:semiHidden/>
    <w:rsid w:val="00A1393E"/>
  </w:style>
  <w:style w:type="paragraph" w:styleId="Pieddepage">
    <w:name w:val="footer"/>
    <w:basedOn w:val="Normal"/>
    <w:link w:val="PieddepageCar"/>
    <w:uiPriority w:val="99"/>
    <w:semiHidden/>
    <w:unhideWhenUsed/>
    <w:rsid w:val="00A1393E"/>
    <w:pPr>
      <w:tabs>
        <w:tab w:val="center" w:pos="4536"/>
        <w:tab w:val="right" w:pos="9072"/>
      </w:tabs>
    </w:pPr>
  </w:style>
  <w:style w:type="character" w:customStyle="1" w:styleId="PieddepageCar">
    <w:name w:val="Pied de page Car"/>
    <w:basedOn w:val="Policepardfaut"/>
    <w:link w:val="Pieddepage"/>
    <w:uiPriority w:val="99"/>
    <w:semiHidden/>
    <w:rsid w:val="00A139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1281</Words>
  <Characters>7051</Characters>
  <Application>Microsoft Macintosh Word</Application>
  <DocSecurity>0</DocSecurity>
  <Lines>58</Lines>
  <Paragraphs>16</Paragraphs>
  <ScaleCrop>false</ScaleCrop>
  <Company/>
  <LinksUpToDate>false</LinksUpToDate>
  <CharactersWithSpaces>8316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Ghislaine Zaneboni</dc:creator>
  <cp:keywords/>
  <cp:lastModifiedBy>Ghislaine Zaneboni</cp:lastModifiedBy>
  <cp:revision>2</cp:revision>
  <cp:lastPrinted>2016-03-09T19:57:00Z</cp:lastPrinted>
  <dcterms:created xsi:type="dcterms:W3CDTF">2016-03-21T10:04:00Z</dcterms:created>
  <dcterms:modified xsi:type="dcterms:W3CDTF">2016-03-21T10:04:00Z</dcterms:modified>
</cp:coreProperties>
</file>